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3C15C335" w:rsidR="00AE3153" w:rsidRPr="00AE3153" w:rsidRDefault="009704E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ANA MARIA 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29EE9AFA" w:rsidR="00AE3153" w:rsidRPr="00AE3153" w:rsidRDefault="009704E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LEMUS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41BC30AD" w:rsidR="00AE3153" w:rsidRPr="00AE3153" w:rsidRDefault="00C3560E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  <w:r w:rsidR="009704E4">
              <w:rPr>
                <w:rFonts w:ascii="Franklin Gothic Book" w:hAnsi="Franklin Gothic Book"/>
                <w:b/>
                <w:sz w:val="28"/>
              </w:rPr>
              <w:t>CORONA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78AE604F" w:rsidR="00C403A2" w:rsidRDefault="009704E4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JEFE DE OFICINA 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54B1B0FB" w:rsidR="00C403A2" w:rsidRDefault="009704E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OFICINA ENLACE CON LA S.R.E.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3FDF77CF" w:rsidR="00F30B13" w:rsidRDefault="009704E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0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0"/>
      <w:r w:rsidR="00F30B13">
        <w:rPr>
          <w:rStyle w:val="Refdecomentario"/>
        </w:rPr>
        <w:commentReference w:id="0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7B0405E1" w:rsidR="00AE3153" w:rsidRDefault="009704E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PREPARATORIA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15B42EC7" w:rsidR="00AE3153" w:rsidRDefault="009704E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“U.M.S.N.H. UNIVERSIDAD SAN NICOLAS DE HIDALGO” 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029CE88F" w:rsidR="00AE3153" w:rsidRDefault="009704E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86-89</w:t>
            </w:r>
            <w:bookmarkStart w:id="1" w:name="_GoBack"/>
            <w:bookmarkEnd w:id="1"/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2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2"/>
      <w:r w:rsidR="00745CD2">
        <w:rPr>
          <w:rStyle w:val="Refdecomentario"/>
        </w:rPr>
        <w:commentReference w:id="2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3C7345F6" w:rsidR="00AE3153" w:rsidRDefault="009704E4" w:rsidP="00AE3153">
            <w:r>
              <w:t>SUPERVISOR Y CONTRATISTA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2D4FB4A7" w:rsidR="00AE3153" w:rsidRDefault="009704E4" w:rsidP="00AE3153">
            <w:r>
              <w:t>D. R HORTON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4B08EA06" w:rsidR="00AE3153" w:rsidRDefault="009704E4" w:rsidP="00AE3153">
            <w:r>
              <w:t>2001-2010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3006C7B7" w:rsidR="001D5BF1" w:rsidRDefault="001D5BF1" w:rsidP="00AE3153">
            <w:r>
              <w:t xml:space="preserve"> </w:t>
            </w:r>
            <w:r w:rsidR="009704E4">
              <w:t>ATENCION A CLIENTES, COBRANZA</w:t>
            </w:r>
          </w:p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0F2881AA" w:rsidR="000357FE" w:rsidRDefault="009704E4" w:rsidP="009B72C5">
            <w:r>
              <w:t>COMERCIANTE</w:t>
            </w:r>
          </w:p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2003037E" w:rsidR="000357FE" w:rsidRDefault="009704E4" w:rsidP="004F6C1A">
            <w:r>
              <w:t>NEGOCIO PROPIO</w:t>
            </w:r>
          </w:p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2EA9BD1C" w:rsidR="000357FE" w:rsidRDefault="009704E4" w:rsidP="004F6C1A">
            <w:r>
              <w:t>2018-2021</w:t>
            </w:r>
          </w:p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40C8A7D3" w:rsidR="003230B5" w:rsidRDefault="003230B5" w:rsidP="004F6C1A">
            <w:r>
              <w:t xml:space="preserve"> </w:t>
            </w:r>
            <w:r w:rsidR="009704E4">
              <w:t>VENTA AL MENUDEO AL PUBLICO EN GENERAL</w:t>
            </w:r>
          </w:p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0C9881A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E7735BE" w:rsidR="00AE3153" w:rsidRDefault="00AE3153" w:rsidP="00D944F3"/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E55B43B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2D8AE030" w:rsidR="003230B5" w:rsidRDefault="003230B5" w:rsidP="009B72C5"/>
        </w:tc>
      </w:tr>
    </w:tbl>
    <w:p w14:paraId="26618B95" w14:textId="77777777" w:rsidR="00213D11" w:rsidRPr="009B72C5" w:rsidRDefault="00213D1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6CDB1C85" w:rsidR="00C403A2" w:rsidRDefault="009704E4" w:rsidP="00C403A2">
            <w:r>
              <w:t>COMPUTACION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20531A14" w:rsidR="00E76C6E" w:rsidRDefault="009704E4" w:rsidP="00C403A2">
            <w:r>
              <w:t>TECNICO PROGRAMADOR ANALISTA EN COMPUTACION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884F90B" w:rsidR="00C403A2" w:rsidRDefault="00AC2F16" w:rsidP="009B72C5">
            <w:r>
              <w:t xml:space="preserve"> </w:t>
            </w:r>
            <w:r w:rsidR="009704E4">
              <w:t>INTECO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3A262EDE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65E0BF35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4613311" w:rsidR="00C403A2" w:rsidRDefault="00C403A2" w:rsidP="009B72C5"/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commentRangeStart w:id="5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  <w:tc>
          <w:tcPr>
            <w:tcW w:w="6719" w:type="dxa"/>
          </w:tcPr>
          <w:p w14:paraId="14EC3E28" w14:textId="4FF11088" w:rsidR="00E76C6E" w:rsidRDefault="00E76C6E" w:rsidP="00154B33"/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6E1406E6" w:rsidR="00E76C6E" w:rsidRDefault="00E76C6E" w:rsidP="00154B33"/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32EBE6AE" w:rsidR="00E76C6E" w:rsidRDefault="00E76C6E" w:rsidP="00154B33"/>
        </w:tc>
      </w:tr>
    </w:tbl>
    <w:p w14:paraId="3E8EAF4D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39496942" w14:textId="77777777" w:rsidTr="00154B33">
        <w:tc>
          <w:tcPr>
            <w:tcW w:w="2910" w:type="dxa"/>
          </w:tcPr>
          <w:p w14:paraId="653E3FAF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commentRangeStart w:id="6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6"/>
            <w:r>
              <w:rPr>
                <w:rStyle w:val="Refdecomentario"/>
              </w:rPr>
              <w:commentReference w:id="6"/>
            </w:r>
          </w:p>
        </w:tc>
        <w:tc>
          <w:tcPr>
            <w:tcW w:w="6719" w:type="dxa"/>
          </w:tcPr>
          <w:p w14:paraId="201DFB96" w14:textId="1EFD8013" w:rsidR="00E76C6E" w:rsidRDefault="00E76C6E" w:rsidP="00154B33"/>
        </w:tc>
      </w:tr>
      <w:tr w:rsidR="00E76C6E" w14:paraId="22892DB3" w14:textId="77777777" w:rsidTr="00154B33">
        <w:tc>
          <w:tcPr>
            <w:tcW w:w="2910" w:type="dxa"/>
          </w:tcPr>
          <w:p w14:paraId="5057D28E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43579A9" w14:textId="7E270ABA" w:rsidR="00E76C6E" w:rsidRDefault="00E76C6E" w:rsidP="00154B33"/>
        </w:tc>
      </w:tr>
      <w:tr w:rsidR="00E76C6E" w14:paraId="25A9B5CC" w14:textId="77777777" w:rsidTr="00154B33">
        <w:tc>
          <w:tcPr>
            <w:tcW w:w="2910" w:type="dxa"/>
          </w:tcPr>
          <w:p w14:paraId="03AAF5B0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0A00341" w14:textId="3AD379C2" w:rsidR="00E76C6E" w:rsidRDefault="00E76C6E" w:rsidP="00154B33"/>
        </w:tc>
      </w:tr>
    </w:tbl>
    <w:p w14:paraId="243375E3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14:paraId="3BB2ECB3" w14:textId="77777777" w:rsidTr="00154B33">
        <w:tc>
          <w:tcPr>
            <w:tcW w:w="2910" w:type="dxa"/>
          </w:tcPr>
          <w:p w14:paraId="47EE347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commentRangeStart w:id="7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7"/>
            <w:r>
              <w:rPr>
                <w:rStyle w:val="Refdecomentario"/>
              </w:rPr>
              <w:commentReference w:id="7"/>
            </w:r>
          </w:p>
        </w:tc>
        <w:tc>
          <w:tcPr>
            <w:tcW w:w="6719" w:type="dxa"/>
          </w:tcPr>
          <w:p w14:paraId="18602688" w14:textId="5DF2C870" w:rsidR="00AC2F16" w:rsidRDefault="00AC2F16" w:rsidP="00154B33"/>
        </w:tc>
      </w:tr>
      <w:tr w:rsidR="00AC2F16" w14:paraId="0A3F4495" w14:textId="77777777" w:rsidTr="00154B33">
        <w:tc>
          <w:tcPr>
            <w:tcW w:w="2910" w:type="dxa"/>
          </w:tcPr>
          <w:p w14:paraId="5A2F58D5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656FB9FE" w14:textId="46005D09" w:rsidR="00AC2F16" w:rsidRDefault="00AC2F16" w:rsidP="00154B33"/>
        </w:tc>
      </w:tr>
      <w:tr w:rsidR="00AC2F16" w14:paraId="4BAB248D" w14:textId="77777777" w:rsidTr="00154B33">
        <w:tc>
          <w:tcPr>
            <w:tcW w:w="2910" w:type="dxa"/>
          </w:tcPr>
          <w:p w14:paraId="3836AC8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48634FA" w14:textId="16FDEEC6" w:rsidR="00AC2F16" w:rsidRDefault="00AC2F16" w:rsidP="00154B33"/>
        </w:tc>
      </w:tr>
    </w:tbl>
    <w:p w14:paraId="50CF9E06" w14:textId="77777777" w:rsidR="00AC2F16" w:rsidRDefault="00AC2F16" w:rsidP="00C403A2"/>
    <w:p w14:paraId="1ABF734C" w14:textId="77777777" w:rsidR="009D3B49" w:rsidRDefault="009D3B49" w:rsidP="00C403A2"/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2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5" w:author="DESARROLLO DE PERSONAL MOROLEÓN" w:date="2019-06-21T13:16:00Z" w:initials="DDPM">
    <w:p w14:paraId="22EE1F4C" w14:textId="77777777" w:rsidR="00E76C6E" w:rsidRDefault="00E76C6E" w:rsidP="00E76C6E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6" w:author="DESARROLLO DE PERSONAL MOROLEÓN" w:date="2019-06-21T13:16:00Z" w:initials="DDPM">
    <w:p w14:paraId="7AB01D23" w14:textId="77777777" w:rsidR="00E76C6E" w:rsidRDefault="00E76C6E" w:rsidP="00E76C6E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7" w:author="DESARROLLO DE PERSONAL MOROLEÓN" w:date="2019-06-21T13:16:00Z" w:initials="DDPM">
    <w:p w14:paraId="7FA604DE" w14:textId="77777777" w:rsidR="00AC2F16" w:rsidRDefault="00AC2F16" w:rsidP="00AC2F16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3BDD10" w15:done="0"/>
  <w15:commentEx w15:paraId="15A16F52" w15:done="0"/>
  <w15:commentEx w15:paraId="6D3852F6" w15:done="0"/>
  <w15:commentEx w15:paraId="24D38DB9" w15:done="0"/>
  <w15:commentEx w15:paraId="22EE1F4C" w15:done="0"/>
  <w15:commentEx w15:paraId="7AB01D23" w15:done="0"/>
  <w15:commentEx w15:paraId="7FA604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12160A"/>
    <w:rsid w:val="001D5BF1"/>
    <w:rsid w:val="00213D11"/>
    <w:rsid w:val="00254EBC"/>
    <w:rsid w:val="002D53FB"/>
    <w:rsid w:val="003230B5"/>
    <w:rsid w:val="005B2874"/>
    <w:rsid w:val="00675586"/>
    <w:rsid w:val="00745CD2"/>
    <w:rsid w:val="008E3EA5"/>
    <w:rsid w:val="00914496"/>
    <w:rsid w:val="009704E4"/>
    <w:rsid w:val="009B72C5"/>
    <w:rsid w:val="009D3B49"/>
    <w:rsid w:val="00AA6242"/>
    <w:rsid w:val="00AA7DA9"/>
    <w:rsid w:val="00AC2F16"/>
    <w:rsid w:val="00AE3153"/>
    <w:rsid w:val="00AF4B06"/>
    <w:rsid w:val="00B55A3A"/>
    <w:rsid w:val="00C3560E"/>
    <w:rsid w:val="00C403A2"/>
    <w:rsid w:val="00E76C6E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3261-B54A-451B-924A-6728D7EC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SRE</cp:lastModifiedBy>
  <cp:revision>2</cp:revision>
  <dcterms:created xsi:type="dcterms:W3CDTF">2021-10-21T13:12:00Z</dcterms:created>
  <dcterms:modified xsi:type="dcterms:W3CDTF">2021-10-21T13:12:00Z</dcterms:modified>
</cp:coreProperties>
</file>